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E4332" w14:textId="77777777" w:rsidR="00E02B7C" w:rsidRPr="00E02B7C" w:rsidRDefault="00E02B7C" w:rsidP="00E02B7C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  <w:t>Как выбрать вид спорта для ребенка?</w:t>
      </w:r>
    </w:p>
    <w:p w14:paraId="3894D3F2" w14:textId="77777777" w:rsidR="00E02B7C" w:rsidRPr="00E02B7C" w:rsidRDefault="00E02B7C" w:rsidP="00E02B7C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32"/>
          <w:szCs w:val="32"/>
          <w:lang w:eastAsia="ru-RU"/>
        </w:rPr>
        <w:t>Польза различных видов спорта</w:t>
      </w:r>
    </w:p>
    <w:p w14:paraId="4093AB47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Выбираем вид спорта для ребенка: бассейн</w:t>
      </w:r>
      <w:r>
        <w:rPr>
          <w:rFonts w:ascii="yandex-sans" w:hAnsi="yandex-sans"/>
          <w:sz w:val="23"/>
          <w:szCs w:val="23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>Плавание не только развивает все группы мышц и учит выносливости. Пребывание в воде действует успокаивающе на психику. Поэтому гиперактивных детей рекомендуется приводить в бассейн.</w:t>
      </w:r>
    </w:p>
    <w:p w14:paraId="7C1E9DC1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Кроме того, бассейн рекомендован детям, страдающих частыми простудными заболеваниями – занятия в воде закаляют организм. Для девочек можно отдать предпочтение синхронному плаванию.</w:t>
      </w:r>
    </w:p>
    <w:p w14:paraId="3D96E296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Выбираем вид спорта для ребенка: командные игры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>Игры рекомендуются как очень общительным детям (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в команде они будут чувствовать себя как рыба в воде</w:t>
      </w:r>
      <w:r>
        <w:rPr>
          <w:rFonts w:ascii="Times New Roman" w:hAnsi="Times New Roman" w:cs="Times New Roman"/>
          <w:sz w:val="28"/>
          <w:szCs w:val="28"/>
          <w:lang w:eastAsia="ru-RU"/>
        </w:rPr>
        <w:t>), так и застенчивым, не умеющим общаться детишкам (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игра в команде привьет ребенку коммуникативные навыки, научит дружить, отвечать не только за себя, но и за команду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14:paraId="607F5681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Вообще, командные игры очень полезны для психологического развития детей. И, конечно, для физического. Выбирать конкретный командный спорт для вашего ребенка нужно в зависимости от его личных пожеланий, а также от способностей и физических данных.</w:t>
      </w:r>
    </w:p>
    <w:p w14:paraId="10266DAE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Так, например, в баскетболе и волейболе успеха добиваются в основном только высокие игроки. В футболе важно умение быстро и долго бегать. В хоккее – физическая сила и хорошая координация. В водном поло – любовь к воде и умение плавать.</w:t>
      </w:r>
    </w:p>
    <w:p w14:paraId="2D4A6562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Недостаток спортивных игр – высокий уровень травматизма, без которого, впрочем, не обходится ни один вид спорта. Многое здесь зависит от опытности тренера.</w:t>
      </w:r>
    </w:p>
    <w:p w14:paraId="1A202AC9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Выбираем вид спорта для ребенка: легкая атлетика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 Бег формирует выносливость и развивает все группы мышц. Прыжки требуют наличия некоторых способностей, но в целом необходим высокий уровень физической подготовки, поэтому прыгуны всегда находятся в отличной форме.</w:t>
      </w:r>
    </w:p>
    <w:p w14:paraId="5F160DC0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Детям с плоскостопием заниматься бегом нельзя. Но даже здоровые стопы у бегунов могут деформироваться. Однако мы говорим не о профессиональном спорте (пока), а о занятиях ради здоровья, поэтому если ваш ребенок здоров, опасаться, что занятия принесут ему вред, не стоит.</w:t>
      </w:r>
    </w:p>
    <w:p w14:paraId="6C1A6972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Выбираем вид спорта для ребенка: гимнастика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Спортивная гимнастика способствует гармоничному развитию тела и формированию красивой фигуры – как у девочек, так и у мальчиков. Дети, увлеченные спортивной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гимнастикой, становятся очень сильными физически. Поэтому можно привести в гимнастическую секцию детей слабеньких или склонных к образованию лишнего веса. Занятия гимнастикой помогут преодолеть эту склонность и набраться сил.</w:t>
      </w:r>
    </w:p>
    <w:p w14:paraId="4C4C2D6E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Художественная гимнастика делает фигуры девочек изящными и грациозными. У девочек улучшается </w:t>
      </w:r>
      <w:hyperlink r:id="rId4" w:tgtFrame="_blank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осанка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, укрепляются мышцы, развивается координация. Но стоит учесть, что успехов в художественной гимнастике добиваются девочки с особым строением тела – высокие, худощавые, с длинными конечностями и врожденной гибкостью.</w:t>
      </w:r>
    </w:p>
    <w:p w14:paraId="2177A7E9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Однако это вовсе не значит, что маленькая пышечка не получит от занятий гимнастикой никакого результата! Занятия будут полезны любой девочке. Если вы сразу настроитесь на то, что вам важны недостижения, а здоровье и гармоничное развитие, то и огорчений в будущем</w:t>
      </w:r>
      <w:r>
        <w:rPr>
          <w:rFonts w:ascii="yandex-sans" w:hAnsi="yandex-sans"/>
          <w:sz w:val="23"/>
          <w:szCs w:val="23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не будет. Важно дать такой настрой и девочке. Никто не знает, что преподнесет нам судьба – быть может, девочка, вопреки своим «неподходящим» данным, станет олимпийской чемпионкой в этом виде спорта!</w:t>
      </w:r>
    </w:p>
    <w:p w14:paraId="06714C0C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Выбираем вид спорта для ребенка: лыжи. Занятия на лыжах способствуют развитию выносливости, силы, координации. Лыжный спорт тренирует сердце и закаляет организм. Рекомендуется заниматься на лыжах часто простужающимся детям. Занятия на свежем воздухе полезны всем детям без исключения!</w:t>
      </w:r>
    </w:p>
    <w:p w14:paraId="437F16E4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Выбираем вид спорта для ребенка: боевые искусства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>Эти виды спорта учат детей постоять за себя, а это иногда очень дорогого стоит. Гиперактивные и агрессивные дети, занимаясь боевыми искусствами, становятся спокойнее и сдержаннее. Боевые искусства закаляют характер и делают детей психологически сильными. Им легче справляться со стрессами.</w:t>
      </w:r>
    </w:p>
    <w:p w14:paraId="7D9DFAF2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 выбрать вид спорта для ребенка? Важные рекомендации</w:t>
      </w:r>
    </w:p>
    <w:p w14:paraId="30B1191D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Итак, мы перечислили, в чем польза самых популярных видов спорта.</w:t>
      </w:r>
    </w:p>
    <w:p w14:paraId="151D497A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Стоит учесть эту информацию, выбирая секцию для ребенка. Но этого недостаточно. Что еще поможет сделать правильный выбор?</w:t>
      </w:r>
    </w:p>
    <w:p w14:paraId="1F987BEE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1.Не ведите туда, где поближе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Ведите туда, где ребёнку нравиться.</w:t>
      </w:r>
    </w:p>
    <w:p w14:paraId="37D70C30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Нужно выбирать вид спорта вместе с ребенком. Если он еще маленький и знает не все виды спорта, познакомьте его с ними. Покажите картинки и видео из интернета, расскажите правила, объясните, чем каждый из видов спорта полезен и интересен. Ребенок обязательно выскажет свои пожелания, и уже вместе вы определитесь – куда идти. Если есть возможность, можно выбрать два разных занятия: то, которому отдал предпочтение ребенок, и то, которое проводится близко к дому. Попробовав и там, и там, ребенок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окончательно определится – либо останется в одном месте, либо будет заниматься обоими видами спорта.</w:t>
      </w:r>
    </w:p>
    <w:p w14:paraId="4FFB6627" w14:textId="77777777" w:rsidR="00E02B7C" w:rsidRPr="00E02B7C" w:rsidRDefault="00E02B7C" w:rsidP="00E02B7C">
      <w:p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7A8AC267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2</w:t>
      </w: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. Сначала – к врачу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Прежде чем отвести ребенка в физкультурно-оздоровительный комплекс или в бассейн, посетите вместе с ним доктора – педиатра или врача ЛФК. Врач подскажет вам, подходят ли ребенку выбранные виды спорта. Если вы еще не определились с выбором, врач поможет сделать это. Он подскажет, какие именно занятия более всего нужны вашему ребенку. А какие-то, возможно, будут противопоказаны и принесут вред. Без консультации врача не торопитесь погружать ребенка в мир спорта.</w:t>
      </w:r>
    </w:p>
    <w:p w14:paraId="3850DA43" w14:textId="77777777" w:rsidR="00E02B7C" w:rsidRPr="00E02B7C" w:rsidRDefault="00E02B7C" w:rsidP="00E02B7C">
      <w:pPr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10D20519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3. Познакомьтесь с тренером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 </w:t>
      </w:r>
      <w:r>
        <w:rPr>
          <w:rFonts w:ascii="Times New Roman" w:hAnsi="Times New Roman" w:cs="Times New Roman"/>
          <w:sz w:val="28"/>
          <w:szCs w:val="28"/>
          <w:lang w:eastAsia="ru-RU"/>
        </w:rPr>
        <w:t>Очень важна и психологическая атмосфера, в которой окажется ребенок. Написав заявление на имя директора, не спешите уходить. Познакомьтесь с тренером, поговорите с ним. Подумайте – будет ли ребенку комфортно под руководством этого человека?</w:t>
      </w:r>
    </w:p>
    <w:p w14:paraId="641A51DE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Поприсутствуйте, если это возможно, на паре-тройке первых занятий вашего ребенка. Оцените методику тренера – подходит ли она вашему ребенку. Не стесняйтесь задавать вопросы и не бойтесь «менять лошадей на переправе» — это ваш ребенок, и вы обязаны заботиться о его здоровье и комфорте. Если тренер вас не устраивает, поищите такую же секцию в другом месте.</w:t>
      </w:r>
    </w:p>
    <w:p w14:paraId="60C39DEB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настраивайте ребенка сразу на высокие достижения.</w:t>
      </w:r>
    </w:p>
    <w:p w14:paraId="4B8E2C44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8451C20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54AEEB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B7C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Главное – здоровье и гармоничное развитие.</w:t>
      </w:r>
      <w:r w:rsidRPr="00E02B7C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Если все пойдет хорошо и ребенку будет интересен спорт – он сам захочет чего-то достичь. Ключевое слово – «сам». Если же его изначально мотивировать на большой спорт, это может вызвать чувство неуверенности в себе, страх не справиться и подвести родителей, не оправдав их ожиданий.</w:t>
      </w:r>
    </w:p>
    <w:p w14:paraId="11C76F86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Кроме того, сложные тренировки в раннем возрасте могут оказаться чреватыми. Измученные тренировками, многие дети рано или поздно категорически отказываются от спорта. Зато те, кого не заставляли, а мягко мотивировали на занятия ради здоровья, увлекаются и продолжают заниматься и поддерживать форму всю жизнь.</w:t>
      </w:r>
    </w:p>
    <w:p w14:paraId="2B0E2ECA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25BD52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DCC6A2" w14:textId="77777777" w:rsidR="00E02B7C" w:rsidRDefault="00E02B7C" w:rsidP="00E02B7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BD1881" w14:textId="42EBACE6" w:rsidR="00A67B51" w:rsidRDefault="00E02B7C" w:rsidP="00E02B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02B7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61FD2E" wp14:editId="4B3AB244">
            <wp:extent cx="5029200" cy="4268533"/>
            <wp:effectExtent l="0" t="0" r="0" b="0"/>
            <wp:docPr id="1" name="Рисунок 1" descr="C:\Users\в\Desktop\deti_ma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\Desktop\deti_mac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548" cy="426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F8749" w14:textId="77777777" w:rsidR="00267387" w:rsidRPr="00D53171" w:rsidRDefault="00267387" w:rsidP="00267387">
      <w:pPr>
        <w:rPr>
          <w:rFonts w:ascii="Segoe Script" w:hAnsi="Segoe Script"/>
          <w:sz w:val="32"/>
          <w:szCs w:val="32"/>
        </w:rPr>
      </w:pPr>
      <w:r w:rsidRPr="00D53171">
        <w:rPr>
          <w:rFonts w:ascii="Segoe Script" w:hAnsi="Segoe Script"/>
          <w:sz w:val="32"/>
          <w:szCs w:val="32"/>
        </w:rPr>
        <w:t xml:space="preserve">Подготовила инструктор по физической культуре: </w:t>
      </w:r>
      <w:r>
        <w:rPr>
          <w:rFonts w:ascii="Segoe Script" w:hAnsi="Segoe Script"/>
          <w:sz w:val="32"/>
          <w:szCs w:val="32"/>
        </w:rPr>
        <w:t>Буторина Яна Борисовна</w:t>
      </w:r>
    </w:p>
    <w:p w14:paraId="6654D0EA" w14:textId="77777777" w:rsidR="00267387" w:rsidRDefault="00267387" w:rsidP="00E02B7C"/>
    <w:sectPr w:rsidR="0026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41C"/>
    <w:rsid w:val="000E441C"/>
    <w:rsid w:val="00267387"/>
    <w:rsid w:val="00A67B51"/>
    <w:rsid w:val="00E0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19B1"/>
  <w15:docId w15:val="{6067CEBA-1929-45AA-B439-94313EA8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B7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2B7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2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clck.yandex.ru/redir/nWO_r1F33ck?data=NnBZTWRhdFZKOHQxUjhzSWFYVGhXZElGNlJkUzBKZmxNYWVjbkdkMjcwQVFFeDNLTzB3RmVLaUEzbUNubHlnOU5PU3RYVUttcHkwR2k4c1B3NzMwS2ZhZjRqaUtER2k3M3JacVZYeko1bnAwNTltRzYzTGpxYmgxbFdGRmNHOURMUHVkM1ZYQm9UMnphMkFpX3l5cjJR&amp;b64e=2&amp;sign=acc57c177a47d891a7e64d33186649b7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1033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2020-02-25T14:47:00Z</dcterms:created>
  <dcterms:modified xsi:type="dcterms:W3CDTF">2023-09-06T07:14:00Z</dcterms:modified>
</cp:coreProperties>
</file>