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192" w:rsidRPr="00024192" w:rsidRDefault="00024192" w:rsidP="00024192">
      <w:pPr>
        <w:widowControl w:val="0"/>
        <w:spacing w:after="0" w:line="240" w:lineRule="auto"/>
        <w:ind w:right="-2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ru-RU"/>
        </w:rPr>
      </w:pP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Воз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р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ас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тн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ые о</w:t>
      </w:r>
      <w:r w:rsidRPr="00024192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о</w:t>
      </w:r>
      <w:r w:rsidRPr="00024192">
        <w:rPr>
          <w:rFonts w:ascii="Arial" w:eastAsia="CVXPB+TimesNewRomanPSMT" w:hAnsi="Arial" w:cs="Arial"/>
          <w:b/>
          <w:bCs/>
          <w:color w:val="000000"/>
          <w:spacing w:val="-2"/>
          <w:sz w:val="24"/>
          <w:szCs w:val="24"/>
          <w:lang w:eastAsia="ru-RU"/>
        </w:rPr>
        <w:t>б</w:t>
      </w:r>
      <w:r w:rsidRPr="00024192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н</w:t>
      </w:r>
      <w:r w:rsidRPr="00024192">
        <w:rPr>
          <w:rFonts w:ascii="Arial" w:eastAsia="CVXPB+TimesNewRomanPSMT" w:hAnsi="Arial" w:cs="Arial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ос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ти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024192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е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т</w:t>
      </w:r>
      <w:r w:rsidRPr="00024192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й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024192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  <w:lang w:eastAsia="ru-RU"/>
        </w:rPr>
        <w:t>2</w:t>
      </w:r>
      <w:r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24192">
        <w:rPr>
          <w:rFonts w:ascii="Arial" w:eastAsia="Calibri" w:hAnsi="Arial" w:cs="Arial"/>
          <w:b/>
          <w:bCs/>
          <w:color w:val="000000"/>
          <w:w w:val="108"/>
          <w:sz w:val="24"/>
          <w:szCs w:val="24"/>
          <w:lang w:eastAsia="ru-RU"/>
        </w:rPr>
        <w:t>-</w:t>
      </w:r>
      <w:r w:rsidRPr="00024192">
        <w:rPr>
          <w:rFonts w:ascii="Arial" w:eastAsia="Calibri" w:hAnsi="Arial" w:cs="Arial"/>
          <w:b/>
          <w:bCs/>
          <w:color w:val="000000"/>
          <w:spacing w:val="5"/>
          <w:sz w:val="24"/>
          <w:szCs w:val="24"/>
          <w:lang w:eastAsia="ru-RU"/>
        </w:rPr>
        <w:t xml:space="preserve"> 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 xml:space="preserve">3 </w:t>
      </w:r>
      <w:r w:rsidRPr="00024192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  <w:lang w:eastAsia="ru-RU"/>
        </w:rPr>
        <w:t>л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е</w:t>
      </w:r>
      <w:r w:rsidRPr="00024192">
        <w:rPr>
          <w:rFonts w:ascii="Arial" w:eastAsia="CVXPB+TimesNewRomanPSMT" w:hAnsi="Arial" w:cs="Arial"/>
          <w:b/>
          <w:bCs/>
          <w:color w:val="000000"/>
          <w:spacing w:val="-19"/>
          <w:w w:val="99"/>
          <w:sz w:val="24"/>
          <w:szCs w:val="24"/>
          <w:lang w:eastAsia="ru-RU"/>
        </w:rPr>
        <w:t>т</w:t>
      </w:r>
      <w:r w:rsidRPr="00024192">
        <w:rPr>
          <w:rFonts w:ascii="Arial" w:eastAsia="CVXPB+TimesNewRomanPSMT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024192" w:rsidRPr="00024192" w:rsidRDefault="00024192" w:rsidP="00024192">
      <w:pPr>
        <w:spacing w:after="24" w:line="240" w:lineRule="exact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7196"/>
      </w:tblGrid>
      <w:tr w:rsidR="00024192" w:rsidRPr="00024192" w:rsidTr="00A52778">
        <w:trPr>
          <w:cantSplit/>
          <w:trHeight w:hRule="exact" w:val="285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тел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Х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ак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ерис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24192" w:rsidRPr="00024192" w:rsidTr="00024192">
        <w:trPr>
          <w:cantSplit/>
          <w:trHeight w:hRule="exact" w:val="735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11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ду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реб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6" w:after="0" w:line="229" w:lineRule="auto"/>
              <w:ind w:right="5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тив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дело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ое со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ич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 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 и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о.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дм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ел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24192" w:rsidRPr="00024192" w:rsidTr="00024192">
        <w:trPr>
          <w:cantSplit/>
          <w:trHeight w:hRule="exact" w:val="1000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ду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ф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tabs>
                <w:tab w:val="left" w:pos="2423"/>
                <w:tab w:val="left" w:pos="4068"/>
                <w:tab w:val="left" w:pos="4991"/>
                <w:tab w:val="left" w:pos="6433"/>
              </w:tabs>
              <w:spacing w:before="8" w:after="0" w:line="235" w:lineRule="auto"/>
              <w:ind w:right="52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енс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ся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спр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е,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фо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 по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ия,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гры, на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 мы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е.</w:t>
            </w:r>
          </w:p>
        </w:tc>
      </w:tr>
      <w:tr w:rsidR="00024192" w:rsidRPr="00024192" w:rsidTr="00024192">
        <w:trPr>
          <w:cantSplit/>
          <w:trHeight w:hRule="exact" w:val="1837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 деятел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36" w:lineRule="auto"/>
              <w:ind w:right="-2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азв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ие со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си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 с 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ыми де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ями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024192" w:rsidRPr="00024192" w:rsidRDefault="00024192" w:rsidP="00024192">
            <w:pPr>
              <w:widowControl w:val="0"/>
              <w:spacing w:after="0" w:line="233" w:lineRule="auto"/>
              <w:ind w:right="8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тив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но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14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дело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4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днич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4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ребен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14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4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4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 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ых</w:t>
            </w:r>
            <w:r w:rsidRPr="00024192">
              <w:rPr>
                <w:rFonts w:ascii="Arial" w:eastAsia="VIMRM+TimesNewRomanPSMT" w:hAnsi="Arial" w:cs="Arial"/>
                <w:color w:val="000000"/>
                <w:spacing w:val="14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виях.</w:t>
            </w:r>
            <w:r w:rsidRPr="00024192">
              <w:rPr>
                <w:rFonts w:ascii="Arial" w:eastAsia="VIMRM+TimesNewRomanPSMT" w:hAnsi="Arial" w:cs="Arial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Игра</w:t>
            </w:r>
            <w:r w:rsidRPr="00024192">
              <w:rPr>
                <w:rFonts w:ascii="Arial" w:eastAsia="VIMRM+TimesNewRomanPSMT" w:hAnsi="Arial" w:cs="Arial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4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су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аль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ный</w:t>
            </w:r>
            <w:r w:rsidRPr="00024192">
              <w:rPr>
                <w:rFonts w:ascii="Arial" w:eastAsia="VIMRM+TimesNewRomanPSMT" w:hAnsi="Arial" w:cs="Arial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ха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те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 П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024192">
              <w:rPr>
                <w:rFonts w:ascii="Arial" w:eastAsia="VIMRM+TimesNewRomanPSMT" w:hAnsi="Arial" w:cs="Arial"/>
                <w:color w:val="000000"/>
                <w:spacing w:val="-25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024192">
              <w:rPr>
                <w:rFonts w:ascii="Arial" w:eastAsia="VIMRM+TimesNewRomanPSMT" w:hAnsi="Arial" w:cs="Arial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6м.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йс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дме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елям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ра</w:t>
            </w:r>
            <w:r w:rsidRPr="00024192">
              <w:rPr>
                <w:rFonts w:ascii="Arial" w:eastAsia="VIMRM+TimesNewRomanPSMT" w:hAnsi="Arial" w:cs="Arial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ряд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м,</w:t>
            </w:r>
            <w:r w:rsidRPr="00024192">
              <w:rPr>
                <w:rFonts w:ascii="Arial" w:eastAsia="VIMRM+TimesNewRomanPSMT" w:hAnsi="Arial" w:cs="Arial"/>
                <w:color w:val="000000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ъ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диняе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ая</w:t>
            </w:r>
            <w:r w:rsidRPr="00024192">
              <w:rPr>
                <w:rFonts w:ascii="Arial" w:eastAsia="VIMRM+TimesNewRomanPSMT" w:hAnsi="Arial" w:cs="Arial"/>
                <w:color w:val="000000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024192">
              <w:rPr>
                <w:rFonts w:ascii="Arial" w:eastAsia="VIMRM+TimesNewRomanPSMT" w:hAnsi="Arial" w:cs="Arial"/>
                <w:color w:val="000000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жный</w:t>
            </w:r>
            <w:r w:rsidRPr="00024192">
              <w:rPr>
                <w:rFonts w:ascii="Arial" w:eastAsia="VIMRM+TimesNewRomanPSMT" w:hAnsi="Arial" w:cs="Arial"/>
                <w:color w:val="000000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18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024192">
              <w:rPr>
                <w:rFonts w:ascii="Arial" w:eastAsia="VIMRM+TimesNewRomanPSMT" w:hAnsi="Arial" w:cs="Arial"/>
                <w:color w:val="000000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стые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я.</w:t>
            </w:r>
          </w:p>
        </w:tc>
      </w:tr>
      <w:tr w:rsidR="00024192" w:rsidRPr="00024192" w:rsidTr="00024192">
        <w:trPr>
          <w:cantSplit/>
          <w:trHeight w:hRule="exact" w:val="998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1309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spacing w:val="11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 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4" w:after="0" w:line="234" w:lineRule="auto"/>
              <w:ind w:right="92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тив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дело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ое</w:t>
            </w:r>
            <w:r w:rsidRPr="00024192">
              <w:rPr>
                <w:rFonts w:ascii="Arial" w:eastAsia="VIMRM+TimesNewRomanPSMT" w:hAnsi="Arial" w:cs="Arial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слый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собов</w:t>
            </w:r>
            <w:r w:rsidRPr="00024192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дея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ре.</w:t>
            </w:r>
            <w:r w:rsidRPr="00024192">
              <w:rPr>
                <w:rFonts w:ascii="Arial" w:eastAsia="VIMRM+TimesNewRomanPSMT" w:hAnsi="Arial" w:cs="Arial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Уч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</w:t>
            </w:r>
            <w:r w:rsidRPr="00024192">
              <w:rPr>
                <w:rFonts w:ascii="Arial" w:eastAsia="VIMRM+TimesNewRomanPSMT" w:hAnsi="Arial" w:cs="Arial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вып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лня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ть</w:t>
            </w:r>
            <w:r w:rsidRPr="00024192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сьбы</w:t>
            </w:r>
            <w:r w:rsidRPr="00024192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слых</w:t>
            </w:r>
            <w:r w:rsidRPr="00024192">
              <w:rPr>
                <w:rFonts w:ascii="Arial" w:eastAsia="VIMRM+TimesNewRomanPSMT" w:hAnsi="Arial" w:cs="Arial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дел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х</w:t>
            </w:r>
            <w:r w:rsidRPr="00024192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ац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24192" w:rsidRPr="00024192" w:rsidTr="00024192">
        <w:trPr>
          <w:cantSplit/>
          <w:trHeight w:hRule="exact" w:val="1268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</w:p>
          <w:p w:rsidR="00024192" w:rsidRPr="00024192" w:rsidRDefault="00024192" w:rsidP="00024192">
            <w:pPr>
              <w:widowControl w:val="0"/>
              <w:spacing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со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tabs>
                <w:tab w:val="left" w:pos="1050"/>
                <w:tab w:val="left" w:pos="2391"/>
                <w:tab w:val="left" w:pos="3835"/>
                <w:tab w:val="left" w:pos="4812"/>
                <w:tab w:val="left" w:pos="5942"/>
              </w:tabs>
              <w:spacing w:before="4" w:after="0" w:line="231" w:lineRule="auto"/>
              <w:ind w:right="84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чь</w:t>
            </w:r>
            <w:r w:rsidRPr="00024192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ения</w:t>
            </w:r>
            <w:r w:rsidRPr="00024192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ре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</w:t>
            </w:r>
            <w:r w:rsidRPr="00024192">
              <w:rPr>
                <w:rFonts w:ascii="Arial" w:eastAsia="VIMRM+TimesNewRomanPSMT" w:hAnsi="Arial" w:cs="Arial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ми,</w:t>
            </w:r>
            <w:r w:rsidRPr="00024192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ъ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 обще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иг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ой,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жный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18"/>
                <w:w w:val="99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я. Сам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ел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8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условие</w:t>
            </w:r>
            <w:r w:rsidRPr="00024192">
              <w:rPr>
                <w:rFonts w:ascii="Arial" w:eastAsia="VIMRM+TimesNewRomanPSMT" w:hAnsi="Arial" w:cs="Arial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ных</w:t>
            </w:r>
            <w:r w:rsidRPr="00024192">
              <w:rPr>
                <w:rFonts w:ascii="Arial" w:eastAsia="VIMRM+TimesNewRomanPSMT" w:hAnsi="Arial" w:cs="Arial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игр.</w:t>
            </w:r>
            <w:r w:rsidRPr="00024192">
              <w:rPr>
                <w:rFonts w:ascii="Arial" w:eastAsia="VIMRM+TimesNewRomanPSMT" w:hAnsi="Arial" w:cs="Arial"/>
                <w:color w:val="000000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Эмоц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8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кт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е: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ик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ер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ес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ен.</w:t>
            </w:r>
          </w:p>
        </w:tc>
      </w:tr>
      <w:tr w:rsidR="00024192" w:rsidRPr="00024192" w:rsidTr="00024192">
        <w:trPr>
          <w:cantSplit/>
          <w:trHeight w:hRule="exact" w:val="1006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tabs>
                <w:tab w:val="left" w:pos="1046"/>
                <w:tab w:val="left" w:pos="2825"/>
                <w:tab w:val="left" w:pos="4707"/>
                <w:tab w:val="left" w:pos="5828"/>
                <w:tab w:val="left" w:pos="6861"/>
              </w:tabs>
              <w:spacing w:before="8" w:after="0" w:line="237" w:lineRule="auto"/>
              <w:ind w:right="94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перекл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э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моц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фо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 ф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фо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а.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Повы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ая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эм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ая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яе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ан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 про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сса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жд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ния.</w:t>
            </w:r>
          </w:p>
        </w:tc>
      </w:tr>
      <w:tr w:rsidR="00024192" w:rsidRPr="00024192" w:rsidTr="00024192">
        <w:trPr>
          <w:cantSplit/>
          <w:trHeight w:hRule="exact" w:val="992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соб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4" w:after="0" w:line="234" w:lineRule="auto"/>
              <w:ind w:right="8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Чу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ие:</w:t>
            </w:r>
            <w:r w:rsidRPr="00024192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2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ое</w:t>
            </w:r>
            <w:r w:rsidRPr="00024192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цу</w:t>
            </w:r>
            <w:r w:rsidRPr="00024192">
              <w:rPr>
                <w:rFonts w:ascii="Arial" w:eastAsia="VIMRM+TimesNewRomanPSMT" w:hAnsi="Arial" w:cs="Arial"/>
                <w:color w:val="000000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2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образ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е.</w:t>
            </w:r>
            <w:r w:rsidRPr="00024192">
              <w:rPr>
                <w:rFonts w:ascii="Arial" w:eastAsia="VIMRM+TimesNewRomanPSMT" w:hAnsi="Arial" w:cs="Arial"/>
                <w:color w:val="000000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ие</w:t>
            </w:r>
            <w:r w:rsidRPr="00024192">
              <w:rPr>
                <w:rFonts w:ascii="Arial" w:eastAsia="VIMRM+TimesNewRomanPSMT" w:hAnsi="Arial" w:cs="Arial"/>
                <w:color w:val="000000"/>
                <w:spacing w:val="9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ной</w:t>
            </w:r>
            <w:r w:rsidRPr="00024192">
              <w:rPr>
                <w:rFonts w:ascii="Arial" w:eastAsia="VIMRM+TimesNewRomanPSMT" w:hAnsi="Arial" w:cs="Arial"/>
                <w:color w:val="000000"/>
                <w:spacing w:val="9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ел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92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8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ре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024192" w:rsidRPr="00024192" w:rsidTr="00024192">
        <w:trPr>
          <w:cantSplit/>
          <w:trHeight w:hRule="exact" w:val="425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11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ят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11" w:after="0" w:line="240" w:lineRule="auto"/>
              <w:ind w:right="-2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 сенсорных э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ло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ц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024192">
              <w:rPr>
                <w:rFonts w:ascii="Arial" w:eastAsia="VIMRM+TimesNewRomanPSMT" w:hAnsi="Arial" w:cs="Arial"/>
                <w:color w:val="000000"/>
                <w:spacing w:val="-19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, фо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р).</w:t>
            </w:r>
          </w:p>
        </w:tc>
      </w:tr>
      <w:tr w:rsidR="00024192" w:rsidRPr="00024192" w:rsidTr="00024192">
        <w:trPr>
          <w:cantSplit/>
          <w:trHeight w:hRule="exact" w:val="701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35" w:lineRule="auto"/>
              <w:ind w:right="52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е,</w:t>
            </w:r>
            <w:r w:rsidRPr="00024192">
              <w:rPr>
                <w:rFonts w:ascii="Arial" w:eastAsia="VIMRM+TimesNewRomanPSMT" w:hAnsi="Arial" w:cs="Arial"/>
                <w:color w:val="000000"/>
                <w:spacing w:val="14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быс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14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кл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</w:t>
            </w:r>
            <w:r w:rsidRPr="00024192">
              <w:rPr>
                <w:rFonts w:ascii="Arial" w:eastAsia="VIMRM+TimesNewRomanPSMT" w:hAnsi="Arial" w:cs="Arial"/>
                <w:color w:val="000000"/>
                <w:spacing w:val="14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5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4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14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4192">
              <w:rPr>
                <w:rFonts w:ascii="Arial" w:eastAsia="VIMRM+TimesNewRomanPSMT" w:hAnsi="Arial" w:cs="Arial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держ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 5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10 ми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8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 О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ъем 2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3 пр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дм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024192" w:rsidRPr="00024192" w:rsidTr="00024192">
        <w:trPr>
          <w:cantSplit/>
          <w:trHeight w:hRule="exact" w:val="994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мять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tabs>
                <w:tab w:val="left" w:pos="2158"/>
                <w:tab w:val="left" w:pos="4081"/>
                <w:tab w:val="left" w:pos="5825"/>
              </w:tabs>
              <w:spacing w:before="8" w:after="0" w:line="230" w:lineRule="auto"/>
              <w:ind w:right="9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ная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(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э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моцио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ьн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окра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ая),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прео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ад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ет уз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е,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не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нан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е,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овр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еме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ъем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2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3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дме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 xml:space="preserve"> 4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ных.</w:t>
            </w:r>
          </w:p>
        </w:tc>
      </w:tr>
      <w:tr w:rsidR="00024192" w:rsidRPr="00024192" w:rsidTr="00024192">
        <w:trPr>
          <w:cantSplit/>
          <w:trHeight w:hRule="exact" w:val="413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9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4" w:after="0" w:line="230" w:lineRule="auto"/>
              <w:ind w:right="-2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  <w:lang w:eastAsia="ru-RU"/>
              </w:rPr>
              <w:t>х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2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ляд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но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о к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но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Calibri" w:hAnsi="Arial" w:cs="Arial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обра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pacing w:val="-24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24192" w:rsidRPr="00024192" w:rsidTr="00024192">
        <w:trPr>
          <w:cantSplit/>
          <w:trHeight w:hRule="exact" w:val="716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Вообра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5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е:</w:t>
            </w:r>
            <w:r w:rsidRPr="00024192">
              <w:rPr>
                <w:rFonts w:ascii="Arial" w:eastAsia="VIMRM+TimesNewRomanPSMT" w:hAnsi="Arial" w:cs="Arial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ые</w:t>
            </w:r>
            <w:r w:rsidRPr="00024192">
              <w:rPr>
                <w:rFonts w:ascii="Arial" w:eastAsia="VIMRM+TimesNewRomanPSMT" w:hAnsi="Arial" w:cs="Arial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обра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ы,</w:t>
            </w:r>
            <w:r w:rsidRPr="00024192">
              <w:rPr>
                <w:rFonts w:ascii="Arial" w:eastAsia="VIMRM+TimesNewRomanPSMT" w:hAnsi="Arial" w:cs="Arial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аде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фра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  <w:lang w:eastAsia="ru-RU"/>
              </w:rPr>
              <w:t>б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ур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 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ообр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я.</w:t>
            </w:r>
          </w:p>
        </w:tc>
      </w:tr>
      <w:tr w:rsidR="00024192" w:rsidRPr="00024192" w:rsidTr="00024192">
        <w:trPr>
          <w:cantSplit/>
          <w:trHeight w:hRule="exact" w:val="1280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ов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 ус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еш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tabs>
                <w:tab w:val="left" w:pos="2259"/>
                <w:tab w:val="left" w:pos="3036"/>
                <w:tab w:val="left" w:pos="5310"/>
              </w:tabs>
              <w:spacing w:before="4" w:after="0" w:line="235" w:lineRule="auto"/>
              <w:ind w:right="92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ообра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ие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ок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ру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ж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ю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й</w:t>
            </w:r>
            <w:r w:rsidRPr="00024192">
              <w:rPr>
                <w:rFonts w:ascii="Arial" w:eastAsia="VIMRM+TimesNewRomanPSMT" w:hAnsi="Arial" w:cs="Arial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ср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ды,</w:t>
            </w:r>
            <w:r w:rsidRPr="00024192">
              <w:rPr>
                <w:rFonts w:ascii="Arial" w:eastAsia="VIMRM+TimesNewRomanPSMT" w:hAnsi="Arial" w:cs="Arial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си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вно</w:t>
            </w:r>
            <w:r w:rsidRPr="00024192">
              <w:rPr>
                <w:rFonts w:ascii="Arial" w:eastAsia="VIMRM+TimesNewRomanPSMT" w:hAnsi="Arial" w:cs="Arial"/>
                <w:color w:val="000000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дело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со взр</w:t>
            </w:r>
            <w:r w:rsidRPr="00024192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слы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и,</w:t>
            </w:r>
            <w:r w:rsidRPr="00024192">
              <w:rPr>
                <w:rFonts w:ascii="Arial" w:eastAsia="VIMRM+TimesNewRomanPSMT" w:hAnsi="Arial" w:cs="Arial"/>
                <w:color w:val="000000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ля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ся</w:t>
            </w:r>
            <w:r w:rsidRPr="00024192">
              <w:rPr>
                <w:rFonts w:ascii="Arial" w:eastAsia="VIMRM+TimesNewRomanPSMT" w:hAnsi="Arial" w:cs="Arial"/>
                <w:color w:val="000000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ер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обра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ел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024192">
              <w:rPr>
                <w:rFonts w:ascii="Arial" w:eastAsia="VIMRM+TimesNewRomanPSMT" w:hAnsi="Arial" w:cs="Arial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деяте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льн</w:t>
            </w:r>
            <w:r w:rsidRPr="00024192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фо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ем</w:t>
            </w:r>
            <w:r w:rsidRPr="00024192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ч</w:t>
            </w:r>
            <w:r w:rsidRPr="00024192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г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 слу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х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24192" w:rsidRPr="00024192" w:rsidTr="00024192">
        <w:trPr>
          <w:cantSplit/>
          <w:trHeight w:hRule="exact" w:val="716"/>
        </w:trPr>
        <w:tc>
          <w:tcPr>
            <w:tcW w:w="2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8" w:after="0" w:line="240" w:lineRule="auto"/>
              <w:ind w:right="-20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ообра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92" w:rsidRPr="00024192" w:rsidRDefault="00024192" w:rsidP="00024192">
            <w:pPr>
              <w:widowControl w:val="0"/>
              <w:spacing w:before="4" w:after="0" w:line="229" w:lineRule="auto"/>
              <w:ind w:right="5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  <w:r w:rsidRPr="00024192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  <w:lang w:eastAsia="ru-RU"/>
              </w:rPr>
              <w:t>У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ервич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ых</w:t>
            </w:r>
            <w:r w:rsidRPr="00024192">
              <w:rPr>
                <w:rFonts w:ascii="Arial" w:eastAsia="VIMRM+TimesNewRomanPSMT" w:hAnsi="Arial" w:cs="Arial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ых</w:t>
            </w:r>
            <w:r w:rsidRPr="00024192">
              <w:rPr>
                <w:rFonts w:ascii="Arial" w:eastAsia="VIMRM+TimesNewRomanPSMT" w:hAnsi="Arial" w:cs="Arial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м.</w:t>
            </w:r>
            <w:r w:rsidRPr="00024192">
              <w:rPr>
                <w:rFonts w:ascii="Arial" w:eastAsia="VIMRM+TimesNewRomanPSMT" w:hAnsi="Arial" w:cs="Arial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Кр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  <w:lang w:eastAsia="ru-RU"/>
              </w:rPr>
              <w:t>3</w:t>
            </w:r>
            <w:r w:rsidRPr="00024192">
              <w:rPr>
                <w:rFonts w:ascii="Arial" w:eastAsia="Calibri" w:hAnsi="Arial" w:cs="Arial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х</w:t>
            </w:r>
            <w:r w:rsidRPr="00024192">
              <w:rPr>
                <w:rFonts w:ascii="Arial" w:eastAsia="VIMRM+TimesNewRomanPSMT" w:hAnsi="Arial" w:cs="Arial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ле</w:t>
            </w:r>
            <w:r w:rsidRPr="00024192">
              <w:rPr>
                <w:rFonts w:ascii="Arial" w:eastAsia="VIMRM+TimesNewRomanPSMT" w:hAnsi="Arial" w:cs="Arial"/>
                <w:color w:val="000000"/>
                <w:spacing w:val="-18"/>
                <w:sz w:val="24"/>
                <w:szCs w:val="24"/>
                <w:lang w:eastAsia="ru-RU"/>
              </w:rPr>
              <w:t>т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024192">
              <w:rPr>
                <w:rFonts w:ascii="Arial" w:eastAsia="VIMRM+TimesNewRomanPSMT" w:hAnsi="Arial" w:cs="Arial"/>
                <w:color w:val="000000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  <w:lang w:eastAsia="ru-RU"/>
              </w:rPr>
              <w:t>"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"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024192">
              <w:rPr>
                <w:rFonts w:ascii="Arial" w:eastAsia="VIMRM+TimesNewRomanPSMT" w:hAnsi="Arial" w:cs="Arial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"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ам</w:t>
            </w:r>
            <w:r w:rsidRPr="00024192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  <w:lang w:eastAsia="ru-RU"/>
              </w:rPr>
              <w:t>"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. Са</w:t>
            </w:r>
            <w:r w:rsidRPr="00024192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ан</w:t>
            </w:r>
            <w:r w:rsidRPr="00024192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4192">
              <w:rPr>
                <w:rFonts w:ascii="Arial" w:eastAsia="VIMRM+TimesNewRomanPSMT" w:hAnsi="Arial" w:cs="Arial"/>
                <w:color w:val="000000"/>
                <w:sz w:val="24"/>
                <w:szCs w:val="24"/>
                <w:lang w:eastAsia="ru-RU"/>
              </w:rPr>
              <w:t>е.</w:t>
            </w:r>
          </w:p>
        </w:tc>
      </w:tr>
    </w:tbl>
    <w:p w:rsidR="00E8078D" w:rsidRPr="00024192" w:rsidRDefault="00E8078D">
      <w:pPr>
        <w:rPr>
          <w:rFonts w:ascii="Arial" w:hAnsi="Arial" w:cs="Arial"/>
        </w:rPr>
      </w:pPr>
    </w:p>
    <w:sectPr w:rsidR="00E8078D" w:rsidRPr="00024192" w:rsidSect="00024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36"/>
    <w:rsid w:val="00024192"/>
    <w:rsid w:val="00C60C36"/>
    <w:rsid w:val="00E8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8B32"/>
  <w15:chartTrackingRefBased/>
  <w15:docId w15:val="{F360CDAC-1EAD-4969-BDBA-2E0152B0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4192"/>
  </w:style>
  <w:style w:type="paragraph" w:styleId="a3">
    <w:name w:val="Balloon Text"/>
    <w:basedOn w:val="a"/>
    <w:link w:val="a4"/>
    <w:uiPriority w:val="99"/>
    <w:semiHidden/>
    <w:unhideWhenUsed/>
    <w:rsid w:val="0002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4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2022-10-17T06:58:00Z</cp:lastPrinted>
  <dcterms:created xsi:type="dcterms:W3CDTF">2022-10-17T06:53:00Z</dcterms:created>
  <dcterms:modified xsi:type="dcterms:W3CDTF">2022-10-17T06:59:00Z</dcterms:modified>
</cp:coreProperties>
</file>