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21" w:type="dxa"/>
        <w:tblCellSpacing w:w="15" w:type="dxa"/>
        <w:tblInd w:w="1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1"/>
      </w:tblGrid>
      <w:tr w:rsidR="0094680D" w:rsidRPr="00811650" w:rsidTr="00811650">
        <w:trPr>
          <w:trHeight w:val="3269"/>
          <w:tblCellSpacing w:w="15" w:type="dxa"/>
        </w:trPr>
        <w:tc>
          <w:tcPr>
            <w:tcW w:w="84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Картотека </w:t>
            </w:r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пальчиковых</w:t>
            </w:r>
          </w:p>
          <w:p w:rsidR="0094680D" w:rsidRPr="00811650" w:rsidRDefault="00BB6F3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78740</wp:posOffset>
                  </wp:positionV>
                  <wp:extent cx="1899920" cy="1472565"/>
                  <wp:effectExtent l="0" t="0" r="5080" b="0"/>
                  <wp:wrapNone/>
                  <wp:docPr id="1" name="Рисунок 1" descr="hello_html_m5278d5e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5278d5e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47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680D"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игр с использованием</w:t>
            </w:r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шарика - </w:t>
            </w:r>
            <w:proofErr w:type="spellStart"/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массажера</w:t>
            </w:r>
            <w:proofErr w:type="spellEnd"/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и эластичных колец</w:t>
            </w:r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Су – </w:t>
            </w:r>
            <w:proofErr w:type="spellStart"/>
            <w:r w:rsidRPr="0081165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Джок</w:t>
            </w:r>
            <w:proofErr w:type="spellEnd"/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4680D" w:rsidRPr="00811650" w:rsidRDefault="0094680D" w:rsidP="00811650">
            <w:pPr>
              <w:spacing w:after="0" w:line="240" w:lineRule="auto"/>
              <w:ind w:firstLine="56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Пальчиковая игра «Черепаха»</w:t>
      </w: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(с шариком)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i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Шла большая черепаха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катают Су-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ладоней)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кусала всех от страха,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кусь</w:t>
      </w:r>
      <w:proofErr w:type="spellEnd"/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(Су-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большим пальцем и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остальными, которые ребенок держит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«щепоткой». Надавливают ритмично на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Су </w:t>
      </w:r>
      <w:proofErr w:type="spellStart"/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перекладывая из руки в руку).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Никого я не боюсь.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катают Су-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ладоней).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«Ёжик»</w:t>
      </w:r>
      <w:r w:rsidR="0094680D"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4680D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Ёжик, ёжик, хитрый ёж,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клубочек ты похож.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катают Су-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ладонями)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спине иголки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большого пальца)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очень-очень колкие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указательного пальца)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Хоть и ростом ёжик мал,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среднего пальца)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нам колючки показал,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безымянного пальца)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 колючки тоже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(массажные движения мизинца)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 ежа похожи.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(дети катают Су-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между ладонями)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</w:t>
      </w:r>
      <w:r w:rsid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ьчиковая игра «Мальчик-пальчик»</w:t>
      </w: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массажными кольцами)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>Описание: упражнение выполняется сначала на правой руке, затем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- Мальчик-пальчик,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Где ты был?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большой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 этим братцем в лес ходил,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указательный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-С этим братцем щи варил,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средний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-С этим братцем кашу ел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, (надеваем </w:t>
      </w:r>
      <w:proofErr w:type="gram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безымянный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-С этим братцем песни пел. </w:t>
      </w:r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(надеваем </w:t>
      </w:r>
      <w:proofErr w:type="gram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кольцо  Су</w:t>
      </w:r>
      <w:proofErr w:type="gram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proofErr w:type="spellStart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Джок</w:t>
      </w:r>
      <w:proofErr w:type="spellEnd"/>
      <w:r w:rsidRPr="0081165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на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указательный палец).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</w:t>
      </w:r>
      <w:r w:rsid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чиковая игра «Зайки на лужайке»</w:t>
      </w: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На поляне, на лужайке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(катать шарик между ладонями)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Целый день скакали зайки.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(прыгать по ладошке шаром)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И катались по траве,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(катать вперед – назад)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От хвоста и к голове.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Долго зайцы так скакали,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(прыгать по ладошке шаром)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Но напрыгались, устали.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(положить шарик на ладошку)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Мимо змеи проползали,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(вести по ладошке)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«С добрым утром!» - им сказали.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Стала гладить и ласкать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Всех зайчат зайчиха-мать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(гладить шаром каждый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«Медведи»</w:t>
      </w:r>
      <w:r w:rsidR="0094680D"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4680D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Шла медведица спросонок,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(шагать шариком по руке, надавливая)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А за нею – медвежонок.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(шагать тихо шариком по руке)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А потом пришли детишки,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(шагать шариком по руке в быстром темпе)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Принесли в портфелях книжки.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Стали книжки открывать,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(нажимать шариком на каждый палец)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в тетрадочках писать.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</w:t>
      </w:r>
      <w:r w:rsid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ьчиковая игра «Ёжик на дорожке»</w:t>
      </w: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По тропинке, по дорожке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(катаем шарик по ладони)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Топают к нам чьи-то ножки.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(«Топаем» шариком по ладони)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Это ёж – колючий бок,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(Показать шарик на развернутой ладони)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По грибам большой знаток!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(Надавить на каждый пальчик поочередно</w:t>
      </w:r>
    </w:p>
    <w:p w:rsidR="00BB6F3D" w:rsidRPr="00811650" w:rsidRDefault="00BB6F3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811650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«Колючий ежик»</w:t>
      </w:r>
      <w:r w:rsidR="0094680D"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4680D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811650" w:rsidP="00811650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Катит</w:t>
      </w:r>
      <w:r w:rsidR="0094680D"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ся колючий ёжик </w:t>
      </w:r>
      <w:r w:rsidR="0094680D"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(круговые движения шариком между ладонями).</w:t>
      </w:r>
      <w:r w:rsidR="0094680D"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Нет ни головы, ни ножек.</w:t>
      </w:r>
      <w:r w:rsidR="0094680D"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По ладошке бежит,</w:t>
      </w:r>
      <w:r w:rsidR="0094680D"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И пыхтит, пыхтит, пыхтит.</w:t>
      </w:r>
      <w:r w:rsidR="0094680D"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Мне по пальчикам бежит</w:t>
      </w:r>
    </w:p>
    <w:p w:rsidR="0094680D" w:rsidRPr="00811650" w:rsidRDefault="0094680D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пыхтит, пыхтит, пыхтит.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Бегает туда, сюда,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Мне щекотно да, да, да</w:t>
      </w:r>
      <w:r w:rsidR="00BB6F3D"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(движения шариком по пальцам)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Уходи, колючий ёж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В тёмный лес, где ты живёшь!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(пускаем по столу и ловим подушечками пальцев).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</w:t>
      </w:r>
      <w:r w:rsid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Орешки для белочки» </w:t>
      </w:r>
      <w:r w:rsidR="00811650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BB6F3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Описание: Движения выполняются в соответствии с текстом.</w:t>
      </w:r>
    </w:p>
    <w:p w:rsidR="0094680D" w:rsidRPr="00811650" w:rsidRDefault="0094680D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В руки я орех возьму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br/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немного покручу.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Так, так и вот так.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Я орешек покручу.</w:t>
      </w:r>
    </w:p>
    <w:p w:rsidR="0094680D" w:rsidRPr="00811650" w:rsidRDefault="0094680D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Между пальцев положу, 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И вот так его держу. 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Так, так, и вот так 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Между пальцев положу.</w:t>
      </w:r>
    </w:p>
    <w:p w:rsidR="0094680D" w:rsidRPr="00811650" w:rsidRDefault="0094680D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Я в ладошку положу,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Крепко я его сожму.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Не разбил орешек сам,</w:t>
      </w:r>
      <w:r w:rsidRPr="00811650">
        <w:rPr>
          <w:rFonts w:ascii="Arial" w:eastAsia="Times New Roman" w:hAnsi="Arial" w:cs="Arial"/>
          <w:sz w:val="24"/>
          <w:szCs w:val="24"/>
          <w:lang w:eastAsia="ru-RU"/>
        </w:rPr>
        <w:br/>
        <w:t>Белке я его отдам.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</w:t>
      </w:r>
      <w:r w:rsid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льчиковая игра «Ёжик маленький»</w:t>
      </w: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Ежик маленький замерз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и в клубок свернулся.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(крепко сжать шарик ладонью)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Солнце ежика согрело,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Ежик развернулся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. (открыть ладонь и показать шарик)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811650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«Игрушки»</w:t>
      </w:r>
      <w:r w:rsidR="0094680D"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4680D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 xml:space="preserve">На большом диване в ряд </w:t>
      </w:r>
      <w:r w:rsidRPr="00811650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 xml:space="preserve">(поочередно катаем шарик к каждому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пальчику, начиная с большого)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Куклы Катины сидят: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Два медведя, Буратино,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 xml:space="preserve">И веселый </w:t>
      </w:r>
      <w:proofErr w:type="spellStart"/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Чиполлино</w:t>
      </w:r>
      <w:proofErr w:type="spellEnd"/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,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И котенок, и слоненок.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 xml:space="preserve">Раз, два, три, четыре, пять </w:t>
      </w:r>
      <w:r w:rsidRPr="00811650">
        <w:rPr>
          <w:rFonts w:ascii="Arial" w:eastAsia="Times New Roman" w:hAnsi="Arial" w:cs="Arial"/>
          <w:i/>
          <w:iCs/>
          <w:color w:val="383119"/>
          <w:sz w:val="24"/>
          <w:szCs w:val="24"/>
          <w:lang w:eastAsia="ru-RU"/>
        </w:rPr>
        <w:t>(надавливаем шариком на кончики пальцев)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Помогаем нашей Кате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color w:val="383119"/>
          <w:sz w:val="24"/>
          <w:szCs w:val="24"/>
          <w:lang w:eastAsia="ru-RU"/>
        </w:rPr>
        <w:t>Мы игрушки сосчитать.</w:t>
      </w:r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94680D" w:rsidRPr="00811650" w:rsidRDefault="00811650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Пальчиковая игра «Мячик - ёжик»</w:t>
      </w:r>
      <w:r w:rsidR="0094680D"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94680D" w:rsidRPr="00811650">
        <w:rPr>
          <w:rFonts w:ascii="Arial" w:eastAsia="Times New Roman" w:hAnsi="Arial" w:cs="Arial"/>
          <w:bCs/>
          <w:sz w:val="24"/>
          <w:szCs w:val="24"/>
          <w:lang w:eastAsia="ru-RU"/>
        </w:rPr>
        <w:t>(с шариком)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color w:val="000000"/>
          <w:sz w:val="24"/>
          <w:szCs w:val="24"/>
          <w:lang w:eastAsia="ru-RU"/>
        </w:rPr>
        <w:t xml:space="preserve">Описание: упражнение выполняется сначала на правой руке, затем 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на левой.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Ежик колет нам ладошки,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(катаем шарик в разных направлениях)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Поиграем с ним немножко.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Ежик нам ладошки колет –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(шариком ударяем по ладошке)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Ручки к школе нам готовит.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Мячик-ежик мы возьмем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, (подбрасываем мячик вверх)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Покатаем и потрем.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(прокатываем между ладошек)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Вверх подбросим и поймаем,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(опять подбрасываем мячик)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И иголки посчитаем.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(пальчиками мнем иголки мячика)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Пустим ежика на стол,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(кладем мячик на стол)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Ручкой ежика прижмем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(ручкой прижимаем мячик)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И немножко покатаем…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(катаем мячик по столу)</w:t>
      </w:r>
    </w:p>
    <w:p w:rsidR="0094680D" w:rsidRPr="00811650" w:rsidRDefault="0094680D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 xml:space="preserve">Потом ручку поменяем </w:t>
      </w:r>
      <w:r w:rsidRPr="00811650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(меняем руки)</w:t>
      </w:r>
      <w:bookmarkStart w:id="0" w:name="_GoBack"/>
      <w:bookmarkEnd w:id="0"/>
    </w:p>
    <w:p w:rsidR="0094680D" w:rsidRPr="00811650" w:rsidRDefault="0094680D" w:rsidP="00811650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иковая игра с шариком Су -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Джок</w:t>
      </w:r>
      <w:proofErr w:type="spellEnd"/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Описание: Движения шарика выполняются в соответствии с текстом.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Я мячом круги катаю,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Взад - вперед его гоняю.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Им поглажу я ладошку,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Будто я сметаю крошку.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сожму его немножко,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Как сжимает лапу кошка.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Каждым пальцем мяч прижму,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И другой рукой начну.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Пальч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иковая игра с шариком Су -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Джок</w:t>
      </w:r>
      <w:proofErr w:type="spellEnd"/>
    </w:p>
    <w:p w:rsidR="00811650" w:rsidRPr="00811650" w:rsidRDefault="00811650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Описание: Ребенок катает шарик между ладонями, одновременно проговаривая стихотворение на автоматизацию звука Ж.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Ходит ежик без дорожек,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Не бежит ни от кого.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С головы до ножек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Весь в иголках ежик.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Как же взять его?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Упражнение с шариком Су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Джок</w:t>
      </w:r>
      <w:proofErr w:type="spellEnd"/>
    </w:p>
    <w:p w:rsidR="00811650" w:rsidRPr="00811650" w:rsidRDefault="00811650" w:rsidP="00811650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Описание: Взрослый </w:t>
      </w: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 xml:space="preserve">берет 2 массажных шарика и проводит ими по ладоням ребёнка (его руки лежат на коленях ладонями вверх), делая по одному движению на каждый ударный слог: 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Гладь мои ладошки, ёж!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Ты колючий, ну и что ж!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bCs/>
          <w:i/>
          <w:iCs/>
          <w:sz w:val="24"/>
          <w:szCs w:val="24"/>
          <w:lang w:eastAsia="ru-RU"/>
        </w:rPr>
        <w:t>Потом ребёнок гладит шарики ладошками со словами: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Я хочу тебя погладить,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 w:rsidRPr="00811650">
        <w:rPr>
          <w:rFonts w:ascii="Arial" w:eastAsia="Times New Roman" w:hAnsi="Arial" w:cs="Arial"/>
          <w:sz w:val="24"/>
          <w:szCs w:val="24"/>
          <w:lang w:eastAsia="ru-RU"/>
        </w:rPr>
        <w:t>Я хочу с тобой поладить.</w:t>
      </w:r>
    </w:p>
    <w:p w:rsidR="00811650" w:rsidRPr="00811650" w:rsidRDefault="00811650" w:rsidP="00811650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D36D37" w:rsidRPr="00811650" w:rsidRDefault="00D36D37" w:rsidP="00811650">
      <w:pPr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</w:p>
    <w:sectPr w:rsidR="00D36D37" w:rsidRPr="00811650" w:rsidSect="00BB6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09"/>
    <w:rsid w:val="00811650"/>
    <w:rsid w:val="0094680D"/>
    <w:rsid w:val="00BB6F3D"/>
    <w:rsid w:val="00D36D37"/>
    <w:rsid w:val="00FF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7E7AA"/>
  <w15:docId w15:val="{CACEBEA0-F398-4E71-9A6B-C11EEE8C1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3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Anechka</dc:creator>
  <cp:keywords/>
  <dc:description/>
  <cp:lastModifiedBy>User</cp:lastModifiedBy>
  <cp:revision>5</cp:revision>
  <cp:lastPrinted>2022-03-15T04:32:00Z</cp:lastPrinted>
  <dcterms:created xsi:type="dcterms:W3CDTF">2020-04-22T04:06:00Z</dcterms:created>
  <dcterms:modified xsi:type="dcterms:W3CDTF">2022-12-19T06:21:00Z</dcterms:modified>
</cp:coreProperties>
</file>